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BB" w:rsidRDefault="003F7E05" w:rsidP="003F7E0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445FF5">
        <w:rPr>
          <w:rFonts w:hint="eastAsia"/>
          <w:sz w:val="24"/>
          <w:szCs w:val="24"/>
        </w:rPr>
        <w:t>第</w:t>
      </w:r>
      <w:r w:rsidR="002A31BF">
        <w:rPr>
          <w:rFonts w:hint="eastAsia"/>
          <w:sz w:val="24"/>
          <w:szCs w:val="24"/>
        </w:rPr>
        <w:t>４</w:t>
      </w:r>
      <w:bookmarkStart w:id="0" w:name="_GoBack"/>
      <w:bookmarkEnd w:id="0"/>
      <w:r w:rsidR="00445FF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3F7E05" w:rsidRDefault="003F7E05" w:rsidP="003F7E05">
      <w:pPr>
        <w:jc w:val="center"/>
        <w:rPr>
          <w:sz w:val="24"/>
          <w:szCs w:val="24"/>
        </w:rPr>
      </w:pPr>
      <w:r>
        <w:rPr>
          <w:rFonts w:hint="eastAsia"/>
          <w:sz w:val="48"/>
          <w:szCs w:val="48"/>
        </w:rPr>
        <w:t>業　務　実　績　書</w:t>
      </w:r>
    </w:p>
    <w:p w:rsidR="003F7E05" w:rsidRDefault="003F7E05" w:rsidP="003F7E05">
      <w:pPr>
        <w:jc w:val="left"/>
        <w:rPr>
          <w:sz w:val="24"/>
          <w:szCs w:val="24"/>
        </w:rPr>
      </w:pPr>
    </w:p>
    <w:p w:rsidR="003F7E05" w:rsidRDefault="003F7E05" w:rsidP="003F7E05">
      <w:pPr>
        <w:jc w:val="left"/>
        <w:rPr>
          <w:sz w:val="24"/>
          <w:szCs w:val="24"/>
        </w:rPr>
      </w:pPr>
    </w:p>
    <w:p w:rsidR="003F7E05" w:rsidRPr="003F7E05" w:rsidRDefault="003F7E05" w:rsidP="003F7E0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（商号または名称：</w:t>
      </w:r>
      <w:r w:rsidR="00044391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1695"/>
      </w:tblGrid>
      <w:tr w:rsidR="003F7E05" w:rsidTr="00577158">
        <w:trPr>
          <w:trHeight w:val="592"/>
        </w:trPr>
        <w:tc>
          <w:tcPr>
            <w:tcW w:w="2830" w:type="dxa"/>
            <w:vAlign w:val="center"/>
          </w:tcPr>
          <w:p w:rsidR="003F7E05" w:rsidRPr="003F7E05" w:rsidRDefault="003F7E05" w:rsidP="003F7E05">
            <w:pPr>
              <w:wordWrap w:val="0"/>
              <w:jc w:val="center"/>
              <w:rPr>
                <w:sz w:val="22"/>
              </w:rPr>
            </w:pPr>
            <w:r w:rsidRPr="003F7E05">
              <w:rPr>
                <w:rFonts w:hint="eastAsia"/>
                <w:sz w:val="22"/>
              </w:rPr>
              <w:t>業務名</w:t>
            </w:r>
          </w:p>
        </w:tc>
        <w:tc>
          <w:tcPr>
            <w:tcW w:w="1985" w:type="dxa"/>
            <w:vAlign w:val="center"/>
          </w:tcPr>
          <w:p w:rsidR="003F7E05" w:rsidRPr="003F7E05" w:rsidRDefault="003F7E05" w:rsidP="003F7E05">
            <w:pPr>
              <w:wordWrap w:val="0"/>
              <w:jc w:val="center"/>
              <w:rPr>
                <w:sz w:val="22"/>
              </w:rPr>
            </w:pPr>
            <w:r w:rsidRPr="003F7E05">
              <w:rPr>
                <w:rFonts w:hint="eastAsia"/>
                <w:sz w:val="22"/>
              </w:rPr>
              <w:t>発注者</w:t>
            </w:r>
          </w:p>
        </w:tc>
        <w:tc>
          <w:tcPr>
            <w:tcW w:w="1984" w:type="dxa"/>
            <w:vAlign w:val="center"/>
          </w:tcPr>
          <w:p w:rsidR="003F7E05" w:rsidRPr="003F7E05" w:rsidRDefault="003F7E05" w:rsidP="003F7E05">
            <w:pPr>
              <w:wordWrap w:val="0"/>
              <w:jc w:val="center"/>
              <w:rPr>
                <w:sz w:val="22"/>
              </w:rPr>
            </w:pPr>
            <w:r w:rsidRPr="003F7E05">
              <w:rPr>
                <w:rFonts w:hint="eastAsia"/>
                <w:sz w:val="22"/>
              </w:rPr>
              <w:t>請負額</w:t>
            </w:r>
          </w:p>
        </w:tc>
        <w:tc>
          <w:tcPr>
            <w:tcW w:w="1695" w:type="dxa"/>
            <w:vAlign w:val="center"/>
          </w:tcPr>
          <w:p w:rsidR="003F7E05" w:rsidRPr="003F7E05" w:rsidRDefault="003F7E05" w:rsidP="003F7E05">
            <w:pPr>
              <w:wordWrap w:val="0"/>
              <w:jc w:val="center"/>
              <w:rPr>
                <w:sz w:val="22"/>
              </w:rPr>
            </w:pPr>
            <w:r w:rsidRPr="003F7E05">
              <w:rPr>
                <w:rFonts w:hint="eastAsia"/>
                <w:sz w:val="22"/>
              </w:rPr>
              <w:t>契約期間</w:t>
            </w:r>
          </w:p>
        </w:tc>
      </w:tr>
      <w:tr w:rsidR="003F7E05" w:rsidTr="00577158">
        <w:trPr>
          <w:trHeight w:val="1550"/>
        </w:trPr>
        <w:tc>
          <w:tcPr>
            <w:tcW w:w="2830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  <w:tc>
          <w:tcPr>
            <w:tcW w:w="1695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  <w:tr w:rsidR="003F7E05" w:rsidTr="00577158">
        <w:trPr>
          <w:trHeight w:val="1550"/>
        </w:trPr>
        <w:tc>
          <w:tcPr>
            <w:tcW w:w="2830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  <w:tr w:rsidR="003F7E05" w:rsidTr="00577158">
        <w:trPr>
          <w:trHeight w:val="1550"/>
        </w:trPr>
        <w:tc>
          <w:tcPr>
            <w:tcW w:w="2830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  <w:tr w:rsidR="003F7E05" w:rsidTr="00577158">
        <w:trPr>
          <w:trHeight w:val="1550"/>
        </w:trPr>
        <w:tc>
          <w:tcPr>
            <w:tcW w:w="2830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  <w:tr w:rsidR="003F7E05" w:rsidTr="00577158">
        <w:trPr>
          <w:trHeight w:val="1550"/>
        </w:trPr>
        <w:tc>
          <w:tcPr>
            <w:tcW w:w="2830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3F7E05" w:rsidRDefault="003F7E05" w:rsidP="003F7E05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</w:tbl>
    <w:p w:rsidR="00044391" w:rsidRPr="003F7E05" w:rsidRDefault="00044391" w:rsidP="00044391">
      <w:pPr>
        <w:wordWrap w:val="0"/>
        <w:ind w:right="9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-165735</wp:posOffset>
                </wp:positionH>
                <wp:positionV relativeFrom="paragraph">
                  <wp:posOffset>318159</wp:posOffset>
                </wp:positionV>
                <wp:extent cx="5960853" cy="1587260"/>
                <wp:effectExtent l="0" t="0" r="190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853" cy="158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391" w:rsidRDefault="00044391" w:rsidP="00044391">
                            <w:pPr>
                              <w:wordWrap w:val="0"/>
                              <w:ind w:left="720" w:right="960" w:hangingChars="300" w:hanging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※記載した業務について、契約書のかがみの写しを添付してください。</w:t>
                            </w:r>
                          </w:p>
                          <w:p w:rsidR="00044391" w:rsidRDefault="00044391" w:rsidP="00345F58">
                            <w:pPr>
                              <w:wordWrap w:val="0"/>
                              <w:ind w:left="2160" w:right="960" w:hangingChars="900" w:hanging="2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（注１）平成</w:t>
                            </w:r>
                            <w:r w:rsidR="002F379C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年度以降の同種業務契約実績を記入する事</w:t>
                            </w:r>
                          </w:p>
                          <w:p w:rsidR="00044391" w:rsidRDefault="00044391" w:rsidP="00044391">
                            <w:pPr>
                              <w:wordWrap w:val="0"/>
                              <w:ind w:left="1680" w:right="960" w:hangingChars="700" w:hanging="16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（注２）業務実績が複数ある場合は、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件までを記入すること。なお、九州</w:t>
                            </w:r>
                          </w:p>
                          <w:p w:rsidR="00044391" w:rsidRDefault="00044391" w:rsidP="00044391">
                            <w:pPr>
                              <w:wordWrap w:val="0"/>
                              <w:ind w:leftChars="450" w:left="1545" w:right="960" w:hangingChars="250" w:hanging="6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圏での業務実績を優先（福岡県での実績があれば最優先）して記入</w:t>
                            </w:r>
                          </w:p>
                          <w:p w:rsidR="00044391" w:rsidRPr="003F7E05" w:rsidRDefault="00044391" w:rsidP="00044391">
                            <w:pPr>
                              <w:wordWrap w:val="0"/>
                              <w:ind w:leftChars="450" w:left="1545" w:right="960" w:hangingChars="250" w:hanging="6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すること。</w:t>
                            </w:r>
                          </w:p>
                          <w:p w:rsidR="00044391" w:rsidRDefault="000443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05pt;margin-top:25.05pt;width:469.35pt;height:1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BahrAIAAJwFAAAOAAAAZHJzL2Uyb0RvYy54bWysVM1uEzEQviPxDpbvdJM0Sduomyq0KkKq&#10;2ooW9ex47WSF12NsJ7vh2EiIh+AVEGeeZ1+EsXfzQ+mliMvu2PPn+eabOT2rCkWWwrocdEq7Bx1K&#10;hOaQ5XqW0o/3l2+OKXGe6Ywp0CKlK+Ho2fj1q9PSjEQP5qAyYQkG0W5UmpTOvTejJHF8LgrmDsAI&#10;jUoJtmAej3aWZJaVGL1QSa/TGSYl2MxY4MI5vL1olHQc40spuL+R0glPVErxbT5+bfxOwzcZn7LR&#10;zDIzz3n7DPYPryhYrjHpNtQF84wsbP5XqCLnFhxIf8ChSEDKnItYA1bT7Typ5m7OjIi1IDjObGFy&#10;/y8sv17eWpJn2DtKNCuwRfX6a/34o378Va+/kXr9vV6v68efeCbdAFdp3Ai97gz6+eotVMG1vXd4&#10;GVCopC3CH+sjqEfgV1uwReUJx8vBybBzPDikhKOuOzg+6g1jO5Kdu7HOvxNQkCCk1GI3I8hseeU8&#10;pkTTjUnI5kDl2WWuVDwEBolzZcmSYe+Vj49Ejz+slCZlSoeHg04MrCG4N5GVDmFE5FCbLpTelBgl&#10;v1Ii2Cj9QUjEMFb6TG7GudDb/NE6WElM9RLH1n73qpc4N3WgR8wM2m+di1yDjdXHodtBln3aQCYb&#10;ewR8r+4g+mpata2fQrZCRlhoRswZfplj166Y87fM4kwhCXBP+Bv8SAWIOrQSJXOwX567D/ZIddRS&#10;UuKMptR9XjArKFHvNQ7BSbffD0MdD/3BUQ8Pdl8z3dfoRXEOSAUkOr4uisHeq40oLRQPuE4mISuq&#10;mOaYO6V+I577ZnPgOuJiMolGOMaG+St9Z3gIHeANnLyvHpg1LXE9cv4aNtPMRk/429gGTw2ThQeZ&#10;R3IHgBtUW+BxBUTOt+sq7Jj9c7TaLdXxbwAAAP//AwBQSwMEFAAGAAgAAAAhAOSCStjhAAAACgEA&#10;AA8AAABkcnMvZG93bnJldi54bWxMj8tOxDAMRfdI/ENkJDZoJn1oCpSmI4R4SLNjykPsMo1pKxqn&#10;ajJt+XvMClaW7aPr42K72F5MOPrOkYJ4HYFAqp3pqFHwUj2srkD4oMno3hEq+EYP2/L0pNC5cTM9&#10;47QPjeAQ8rlW0IYw5FL6ukWr/doNSLz7dKPVgduxkWbUM4fbXiZRlEmrO+ILrR7wrsX6a3+0Cj4u&#10;mvedXx5f53STDvdPU3X5Ziqlzs+W2xsQAZfwB8OvPqtDyU4HdyTjRa9glWQxowo2EVcGruMkA3FQ&#10;kEY8kWUh/79Q/gAAAP//AwBQSwECLQAUAAYACAAAACEAtoM4kv4AAADhAQAAEwAAAAAAAAAAAAAA&#10;AAAAAAAAW0NvbnRlbnRfVHlwZXNdLnhtbFBLAQItABQABgAIAAAAIQA4/SH/1gAAAJQBAAALAAAA&#10;AAAAAAAAAAAAAC8BAABfcmVscy8ucmVsc1BLAQItABQABgAIAAAAIQB6kBahrAIAAJwFAAAOAAAA&#10;AAAAAAAAAAAAAC4CAABkcnMvZTJvRG9jLnhtbFBLAQItABQABgAIAAAAIQDkgkrY4QAAAAoBAAAP&#10;AAAAAAAAAAAAAAAAAAYFAABkcnMvZG93bnJldi54bWxQSwUGAAAAAAQABADzAAAAFAYAAAAA&#10;" fillcolor="white [3201]" stroked="f" strokeweight=".5pt">
                <v:textbox>
                  <w:txbxContent>
                    <w:p w:rsidR="00044391" w:rsidRDefault="00044391" w:rsidP="00044391">
                      <w:pPr>
                        <w:wordWrap w:val="0"/>
                        <w:ind w:left="720" w:right="960" w:hangingChars="300" w:hanging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※記載した業務について、契約書のかがみの写しを添付してください。</w:t>
                      </w:r>
                    </w:p>
                    <w:p w:rsidR="00044391" w:rsidRDefault="00044391" w:rsidP="00345F58">
                      <w:pPr>
                        <w:wordWrap w:val="0"/>
                        <w:ind w:left="2160" w:right="960" w:hangingChars="900" w:hanging="21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（注１）平成</w:t>
                      </w:r>
                      <w:r w:rsidR="002F379C">
                        <w:rPr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年度以降の同種業務契約実績を記入する事</w:t>
                      </w:r>
                      <w:bookmarkStart w:id="1" w:name="_GoBack"/>
                      <w:bookmarkEnd w:id="1"/>
                    </w:p>
                    <w:p w:rsidR="00044391" w:rsidRDefault="00044391" w:rsidP="00044391">
                      <w:pPr>
                        <w:wordWrap w:val="0"/>
                        <w:ind w:left="1680" w:right="960" w:hangingChars="700" w:hanging="16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（注２）業務実績が複数ある場合は、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件までを記入すること。なお、九州</w:t>
                      </w:r>
                    </w:p>
                    <w:p w:rsidR="00044391" w:rsidRDefault="00044391" w:rsidP="00044391">
                      <w:pPr>
                        <w:wordWrap w:val="0"/>
                        <w:ind w:leftChars="450" w:left="1545" w:right="960" w:hangingChars="250" w:hanging="6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圏での業務実績を優先（福岡県での実績があれば最優先）して記入</w:t>
                      </w:r>
                    </w:p>
                    <w:p w:rsidR="00044391" w:rsidRPr="003F7E05" w:rsidRDefault="00044391" w:rsidP="00044391">
                      <w:pPr>
                        <w:wordWrap w:val="0"/>
                        <w:ind w:leftChars="450" w:left="1545" w:right="960" w:hangingChars="250" w:hanging="6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すること。</w:t>
                      </w:r>
                    </w:p>
                    <w:p w:rsidR="00044391" w:rsidRDefault="00044391"/>
                  </w:txbxContent>
                </v:textbox>
                <w10:wrap anchorx="margin"/>
              </v:shape>
            </w:pict>
          </mc:Fallback>
        </mc:AlternateContent>
      </w:r>
    </w:p>
    <w:sectPr w:rsidR="00044391" w:rsidRPr="003F7E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D6" w:rsidRDefault="00590FD6" w:rsidP="003F7E05">
      <w:r>
        <w:separator/>
      </w:r>
    </w:p>
  </w:endnote>
  <w:endnote w:type="continuationSeparator" w:id="0">
    <w:p w:rsidR="00590FD6" w:rsidRDefault="00590FD6" w:rsidP="003F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D6" w:rsidRDefault="00590FD6" w:rsidP="003F7E05">
      <w:r>
        <w:separator/>
      </w:r>
    </w:p>
  </w:footnote>
  <w:footnote w:type="continuationSeparator" w:id="0">
    <w:p w:rsidR="00590FD6" w:rsidRDefault="00590FD6" w:rsidP="003F7E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E05"/>
    <w:rsid w:val="00044391"/>
    <w:rsid w:val="001C7F1C"/>
    <w:rsid w:val="00201C59"/>
    <w:rsid w:val="002A31BF"/>
    <w:rsid w:val="002F379C"/>
    <w:rsid w:val="00345F58"/>
    <w:rsid w:val="003F7E05"/>
    <w:rsid w:val="00445FF5"/>
    <w:rsid w:val="004477E4"/>
    <w:rsid w:val="00577158"/>
    <w:rsid w:val="00590FD6"/>
    <w:rsid w:val="006604BB"/>
    <w:rsid w:val="00914FFE"/>
    <w:rsid w:val="00941419"/>
    <w:rsid w:val="00963177"/>
    <w:rsid w:val="00BE717A"/>
    <w:rsid w:val="00CA348C"/>
    <w:rsid w:val="00D93CA0"/>
    <w:rsid w:val="00ED5AEB"/>
    <w:rsid w:val="00F6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7576C8"/>
  <w15:chartTrackingRefBased/>
  <w15:docId w15:val="{E1E674B1-AF3C-426B-8818-56EEA4F4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7E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7E05"/>
  </w:style>
  <w:style w:type="paragraph" w:styleId="a6">
    <w:name w:val="footer"/>
    <w:basedOn w:val="a"/>
    <w:link w:val="a7"/>
    <w:uiPriority w:val="99"/>
    <w:unhideWhenUsed/>
    <w:rsid w:val="003F7E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7E05"/>
  </w:style>
  <w:style w:type="paragraph" w:styleId="a8">
    <w:name w:val="Balloon Text"/>
    <w:basedOn w:val="a"/>
    <w:link w:val="a9"/>
    <w:uiPriority w:val="99"/>
    <w:semiHidden/>
    <w:unhideWhenUsed/>
    <w:rsid w:val="00BE7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LGPC003</cp:lastModifiedBy>
  <cp:revision>10</cp:revision>
  <cp:lastPrinted>2020-06-02T11:12:00Z</cp:lastPrinted>
  <dcterms:created xsi:type="dcterms:W3CDTF">2019-03-19T04:50:00Z</dcterms:created>
  <dcterms:modified xsi:type="dcterms:W3CDTF">2025-04-28T09:24:00Z</dcterms:modified>
</cp:coreProperties>
</file>