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地 域 振 興 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2E3BA9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2E3BA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:rsidR="002E3BA9" w:rsidRDefault="000A0884" w:rsidP="00EE51FF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884">
        <w:rPr>
          <w:rFonts w:ascii="ＭＳ 明朝" w:eastAsia="ＭＳ 明朝" w:hAnsi="ＭＳ 明朝" w:cs="Times New Roman" w:hint="eastAsia"/>
          <w:sz w:val="24"/>
          <w:szCs w:val="24"/>
        </w:rPr>
        <w:t>令和７年度笑顔あふれるイベント企画運営業務</w:t>
      </w:r>
      <w:bookmarkStart w:id="0" w:name="_GoBack"/>
      <w:bookmarkEnd w:id="0"/>
      <w:r w:rsidR="00F4368B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F4368B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F4368B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0A0884"/>
    <w:rsid w:val="00150CE5"/>
    <w:rsid w:val="002E3BA9"/>
    <w:rsid w:val="003502F5"/>
    <w:rsid w:val="00380677"/>
    <w:rsid w:val="004249AC"/>
    <w:rsid w:val="00502FBA"/>
    <w:rsid w:val="00537662"/>
    <w:rsid w:val="005D136C"/>
    <w:rsid w:val="00B01992"/>
    <w:rsid w:val="00C477EE"/>
    <w:rsid w:val="00C843B5"/>
    <w:rsid w:val="00CE2212"/>
    <w:rsid w:val="00EE51FF"/>
    <w:rsid w:val="00EF6B8C"/>
    <w:rsid w:val="00F20F54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LGPC049</cp:lastModifiedBy>
  <cp:revision>18</cp:revision>
  <cp:lastPrinted>2024-03-27T06:32:00Z</cp:lastPrinted>
  <dcterms:created xsi:type="dcterms:W3CDTF">2016-09-22T23:54:00Z</dcterms:created>
  <dcterms:modified xsi:type="dcterms:W3CDTF">2025-03-21T03:01:00Z</dcterms:modified>
</cp:coreProperties>
</file>